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pStyle w:val="BodyText"/>
        <w:spacing w:line="20" w:lineRule="exact"/>
        <w:ind w:left="114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67.2pt;height:.75pt;mso-position-horizontal-relative:char;mso-position-vertical-relative:line" coordorigin="0,0" coordsize="1344,15">
            <v:rect style="position:absolute;left:0;top:0;width:1344;height:15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8"/>
        </w:rPr>
      </w:pPr>
      <w:r>
        <w:rPr/>
        <w:pict>
          <v:rect style="position:absolute;margin-left:106.32pt;margin-top:12.544883pt;width:144.96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6.480011pt;margin-top:12.544883pt;width:141.360pt;height:.7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  <w:r>
        <w:rPr/>
        <w:pict>
          <v:rect style="position:absolute;margin-left:106.32pt;margin-top:9.370976pt;width:144.96pt;height:.72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6.480011pt;margin-top:9.370976pt;width:141.360pt;height:.72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  <w:r>
        <w:rPr/>
        <w:pict>
          <v:rect style="position:absolute;margin-left:106.32pt;margin-top:9.370976pt;width:144.96pt;height:.72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6.480011pt;margin-top:9.370976pt;width:141.360pt;height:.72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  <w:r>
        <w:rPr/>
        <w:pict>
          <v:rect style="position:absolute;margin-left:106.32pt;margin-top:9.370976pt;width:144.96pt;height:.72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6.480011pt;margin-top:9.370976pt;width:141.360pt;height:.72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  <w:r>
        <w:rPr/>
        <w:pict>
          <v:rect style="position:absolute;margin-left:106.32pt;margin-top:9.370976pt;width:144.96pt;height:.72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6.480011pt;margin-top:9.370976pt;width:141.360pt;height:.72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  <w:r>
        <w:rPr/>
        <w:pict>
          <v:rect style="position:absolute;margin-left:106.32pt;margin-top:9.370976pt;width:144.96pt;height:.72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6.480011pt;margin-top:9.370976pt;width:141.360pt;height:.72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70"/>
        <w:ind w:right="103"/>
        <w:jc w:val="right"/>
      </w:pPr>
      <w:r>
        <w:rPr/>
        <w:pict>
          <v:group style="position:absolute;margin-left:42.959999pt;margin-top:-406.005188pt;width:547.7pt;height:409.2pt;mso-position-horizontal-relative:page;mso-position-vertical-relative:paragraph;z-index:-15850496" coordorigin="859,-8120" coordsize="10954,8184">
            <v:shape style="position:absolute;left:859;top:-8121;width:10954;height:8184" coordorigin="859,-8120" coordsize="10954,8184" path="m8966,-1261l3466,-1261,3466,-1247,8966,-1247,8966,-1261xm10219,-6387l10205,-6387,10205,-6373,10205,-6138,10205,-6123,10205,-5888,9917,-5888,9917,-6123,10205,-6123,10205,-6138,9917,-6138,9917,-6373,10205,-6373,10205,-6387,9917,-6387,9902,-6387,9902,-5874,9917,-5874,10205,-5874,10219,-5874,10219,-5888,10219,-6123,10219,-6138,10219,-6373,10219,-6387xm11429,-2413l8962,-2413,8962,-2399,11429,-2399,11429,-2413xm11429,-2874l8962,-2874,8962,-2859,11429,-2859,11429,-2874xm11429,-3335l8962,-3335,8962,-3320,11429,-3320,11429,-3335xm11429,-3795l8962,-3795,8962,-3781,11429,-3781,11429,-3795xm11429,-4256l8962,-4256,8962,-4242,11429,-4242,11429,-4256xm11429,-4717l8962,-4717,8962,-4703,11429,-4703,11429,-4717xm11784,-5634l11770,-5634,11770,-5619,11770,21,902,21,902,-5619,11770,-5619,11770,-5634,902,-5634,888,-5634,888,-5619,888,21,888,35,902,35,11770,35,11784,35,11784,21,11784,-5619,11784,-5634xm11784,-8091l11770,-8091,11770,-8077,11770,-5663,902,-5663,902,-8077,11770,-8077,11770,-8091,902,-8091,888,-8091,888,-8077,888,-5663,888,-5648,902,-5648,11770,-5648,11784,-5648,11784,-5663,11784,-8077,11784,-8091xm11813,-8120l11798,-8120,11798,-8106,11798,-8077,11798,-5663,11798,-5619,11798,21,11798,49,11770,49,902,49,874,49,874,21,874,-5619,874,-5663,874,-8077,874,-8106,902,-8106,11770,-8106,11798,-8106,11798,-8120,11770,-8120,902,-8120,874,-8120,859,-8120,859,-8106,859,-8077,859,-5663,859,-5619,859,21,859,49,859,64,874,64,902,64,11770,64,11798,64,11813,64,11813,49,11813,21,11813,-5619,11813,-5663,11813,-8077,11813,-8106,11813,-8120xe" filled="true" fillcolor="#000000" stroked="false">
              <v:path arrowok="t"/>
              <v:fill type="solid"/>
            </v:shape>
            <v:shape style="position:absolute;left:10214;top:-7573;width:1364;height:980" type="#_x0000_t75" stroked="false">
              <v:imagedata r:id="rId5" o:title=""/>
            </v:shape>
            <v:shape style="position:absolute;left:1550;top:-7693;width:1052;height:1162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907;top:-7847;width:1542;height:2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w w:val="104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rFonts w:ascii="Times New Roman"/>
                        <w:sz w:val="17"/>
                        <w:shd w:fill="D9D9D9" w:color="auto" w:val="clear"/>
                      </w:rPr>
                      <w:t>  </w:t>
                    </w:r>
                    <w:r>
                      <w:rPr>
                        <w:rFonts w:ascii="Times New Roman"/>
                        <w:spacing w:val="-9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  <w:shd w:fill="D9D9D9" w:color="auto" w:val="clear"/>
                      </w:rPr>
                      <w:t>Forma</w:t>
                    </w:r>
                    <w:r>
                      <w:rPr>
                        <w:b/>
                        <w:spacing w:val="-5"/>
                        <w:w w:val="105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  <w:shd w:fill="D9D9D9" w:color="auto" w:val="clear"/>
                      </w:rPr>
                      <w:t>I-02-2019</w:t>
                    </w:r>
                    <w:r>
                      <w:rPr>
                        <w:b/>
                        <w:spacing w:val="-5"/>
                        <w:sz w:val="17"/>
                        <w:shd w:fill="D9D9D9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504;top:-7587;width:5215;height:1196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305" w:right="20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SECRETARIA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t>DE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t>HACIENDA</w:t>
                    </w:r>
                  </w:p>
                  <w:p>
                    <w:pPr>
                      <w:spacing w:line="259" w:lineRule="auto" w:before="17"/>
                      <w:ind w:left="305" w:right="21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INSTITUTO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CATASTRAL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Y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REGISTRAL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DEL</w:t>
                    </w:r>
                    <w:r>
                      <w:rPr>
                        <w:spacing w:val="1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ESTADO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SONORA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DIRECCION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GENERAL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DE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SERVICIOS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REGISTRALES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tabs>
                        <w:tab w:pos="5097" w:val="left" w:leader="none"/>
                      </w:tabs>
                      <w:spacing w:line="23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9"/>
                      </w:rPr>
                      <w:t>OFICINA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9"/>
                      </w:rPr>
                      <w:t>JURISDICCIONAL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t>DE:</w:t>
                    </w:r>
                    <w:r>
                      <w:rPr>
                        <w:rFonts w:ascii="Times New Roman"/>
                        <w:w w:val="105"/>
                        <w:sz w:val="19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9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574;top:-6324;width:54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FECHA:</w:t>
                    </w:r>
                  </w:p>
                </w:txbxContent>
              </v:textbox>
              <w10:wrap type="none"/>
            </v:shape>
            <v:shape style="position:absolute;left:9940;top:-6574;width:1223;height:682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Tipo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servicio:</w:t>
                    </w:r>
                  </w:p>
                  <w:p>
                    <w:pPr>
                      <w:spacing w:before="42"/>
                      <w:ind w:left="30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Normal</w:t>
                    </w:r>
                  </w:p>
                  <w:p>
                    <w:pPr>
                      <w:spacing w:line="230" w:lineRule="exact" w:before="23"/>
                      <w:ind w:left="307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Urgente</w:t>
                    </w:r>
                  </w:p>
                </w:txbxContent>
              </v:textbox>
              <w10:wrap type="none"/>
            </v:shape>
            <v:shape style="position:absolute;left:1838;top:-1206;width:8849;height:855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1791" w:right="1876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NOMBRE</w:t>
                    </w:r>
                    <w:r>
                      <w:rPr>
                        <w:b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Y</w:t>
                    </w:r>
                    <w:r>
                      <w:rPr>
                        <w:b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FIRMA</w:t>
                    </w:r>
                    <w:r>
                      <w:rPr>
                        <w:b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b/>
                        <w:spacing w:val="6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SOLICITANTE</w:t>
                    </w:r>
                  </w:p>
                  <w:p>
                    <w:pPr>
                      <w:spacing w:before="35"/>
                      <w:ind w:left="1794" w:right="1876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ESTOY</w:t>
                    </w:r>
                    <w:r>
                      <w:rPr>
                        <w:spacing w:val="1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ACUERDO</w:t>
                    </w:r>
                    <w:r>
                      <w:rPr>
                        <w:spacing w:val="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</w:t>
                    </w:r>
                    <w:r>
                      <w:rPr>
                        <w:spacing w:val="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LOS</w:t>
                    </w:r>
                    <w:r>
                      <w:rPr>
                        <w:spacing w:val="1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DATOS</w:t>
                    </w:r>
                    <w:r>
                      <w:rPr>
                        <w:spacing w:val="1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ASENTADO</w:t>
                    </w:r>
                    <w:r>
                      <w:rPr>
                        <w:spacing w:val="1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PRESENTE</w:t>
                    </w:r>
                    <w:r>
                      <w:rPr>
                        <w:spacing w:val="1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SOLICITUD</w:t>
                    </w:r>
                  </w:p>
                  <w:p>
                    <w:pPr>
                      <w:spacing w:line="240" w:lineRule="auto" w:before="9"/>
                      <w:rPr>
                        <w:sz w:val="21"/>
                      </w:rPr>
                    </w:pPr>
                  </w:p>
                  <w:p>
                    <w:pPr>
                      <w:tabs>
                        <w:tab w:pos="7840" w:val="left" w:leader="none"/>
                        <w:tab w:pos="8828" w:val="left" w:leader="none"/>
                      </w:tabs>
                      <w:spacing w:line="193" w:lineRule="exact" w:before="0"/>
                      <w:ind w:left="-1" w:right="18" w:firstLine="0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sz w:val="16"/>
                      </w:rPr>
                      <w:t>Hago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constar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que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he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leído</w:t>
                    </w:r>
                    <w:r>
                      <w:rPr>
                        <w:spacing w:val="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acuerdo</w:t>
                    </w:r>
                    <w:r>
                      <w:rPr>
                        <w:spacing w:val="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privacidad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acuerdo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lo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establecido</w:t>
                    </w:r>
                    <w:r>
                      <w:rPr>
                        <w:spacing w:val="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Ley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Transparencia.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SI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099;top:-4903;width:7664;height:3161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907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4"/>
                        <w:sz w:val="17"/>
                      </w:rPr>
                      <w:t>1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907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4"/>
                        <w:sz w:val="17"/>
                      </w:rPr>
                      <w:t>2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907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4"/>
                        <w:sz w:val="17"/>
                      </w:rPr>
                      <w:t>3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907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4"/>
                        <w:sz w:val="17"/>
                      </w:rPr>
                      <w:t>4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907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4"/>
                        <w:sz w:val="17"/>
                      </w:rPr>
                      <w:t>5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907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4"/>
                        <w:sz w:val="17"/>
                      </w:rPr>
                      <w:t>6</w:t>
                    </w:r>
                  </w:p>
                  <w:p>
                    <w:pPr>
                      <w:spacing w:line="240" w:lineRule="auto" w:before="11"/>
                      <w:rPr>
                        <w:b/>
                        <w:sz w:val="23"/>
                      </w:rPr>
                    </w:pP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36" w:val="left" w:leader="none"/>
                      </w:tabs>
                      <w:spacing w:before="0"/>
                      <w:ind w:left="135" w:right="0" w:hanging="136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pacing w:val="-1"/>
                        <w:sz w:val="13"/>
                      </w:rPr>
                      <w:t>ANEXAR</w:t>
                    </w:r>
                    <w:r>
                      <w:rPr>
                        <w:b/>
                        <w:spacing w:val="-7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COPIA</w:t>
                    </w:r>
                    <w:r>
                      <w:rPr>
                        <w:b/>
                        <w:spacing w:val="-6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DE</w:t>
                    </w:r>
                    <w:r>
                      <w:rPr>
                        <w:b/>
                        <w:spacing w:val="-5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IDENTIFICACION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DE</w:t>
                    </w:r>
                    <w:r>
                      <w:rPr>
                        <w:b/>
                        <w:spacing w:val="-7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QUIENES</w:t>
                    </w:r>
                    <w:r>
                      <w:rPr>
                        <w:b/>
                        <w:spacing w:val="-3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SE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EMITE</w:t>
                    </w:r>
                    <w:r>
                      <w:rPr>
                        <w:b/>
                        <w:spacing w:val="-6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(ACTA</w:t>
                    </w:r>
                    <w:r>
                      <w:rPr>
                        <w:b/>
                        <w:spacing w:val="-7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DE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NACIMIENTO</w:t>
                    </w:r>
                    <w:r>
                      <w:rPr>
                        <w:b/>
                        <w:spacing w:val="-6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Y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CREDENCIAL</w:t>
                    </w:r>
                    <w:r>
                      <w:rPr>
                        <w:b/>
                        <w:spacing w:val="-6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DE</w:t>
                    </w:r>
                    <w:r>
                      <w:rPr>
                        <w:b/>
                        <w:spacing w:val="-5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ELECTOR)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66" w:val="left" w:leader="none"/>
                      </w:tabs>
                      <w:spacing w:line="156" w:lineRule="exact" w:before="72"/>
                      <w:ind w:left="165" w:right="0" w:hanging="166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pacing w:val="-1"/>
                        <w:sz w:val="13"/>
                      </w:rPr>
                      <w:t>LA</w:t>
                    </w:r>
                    <w:r>
                      <w:rPr>
                        <w:b/>
                        <w:spacing w:val="-7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BUSQUEDA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SE</w:t>
                    </w:r>
                    <w:r>
                      <w:rPr>
                        <w:b/>
                        <w:spacing w:val="-6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REALIZARA</w:t>
                    </w:r>
                    <w:r>
                      <w:rPr>
                        <w:b/>
                        <w:spacing w:val="-6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EXCLUSIVAMENTE</w:t>
                    </w:r>
                    <w:r>
                      <w:rPr>
                        <w:b/>
                        <w:spacing w:val="-5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EN</w:t>
                    </w:r>
                    <w:r>
                      <w:rPr>
                        <w:b/>
                        <w:spacing w:val="-3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BASE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A</w:t>
                    </w:r>
                    <w:r>
                      <w:rPr>
                        <w:b/>
                        <w:spacing w:val="-6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LA</w:t>
                    </w:r>
                    <w:r>
                      <w:rPr>
                        <w:b/>
                        <w:spacing w:val="-7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INFORMACIÓN</w:t>
                    </w:r>
                    <w:r>
                      <w:rPr>
                        <w:b/>
                        <w:spacing w:val="-3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Y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CARACTERES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EXACTOS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PROPORCIONADOS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POR</w:t>
                    </w:r>
                    <w:r>
                      <w:rPr>
                        <w:b/>
                        <w:spacing w:val="-7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EL</w:t>
                    </w:r>
                    <w:r>
                      <w:rPr>
                        <w:b/>
                        <w:spacing w:val="-7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USUARIO.</w:t>
                    </w:r>
                  </w:p>
                </w:txbxContent>
              </v:textbox>
              <w10:wrap type="none"/>
            </v:shape>
            <v:shape style="position:absolute;left:9436;top:-5364;width:154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APELLIDO</w:t>
                    </w:r>
                    <w:r>
                      <w:rPr>
                        <w:b/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MATERNO</w:t>
                    </w:r>
                  </w:p>
                </w:txbxContent>
              </v:textbox>
              <w10:wrap type="none"/>
            </v:shape>
            <v:shape style="position:absolute;left:6216;top:-5364;width:1490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7"/>
                      </w:rPr>
                      <w:t>APELLIDO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PATERNO</w:t>
                    </w:r>
                  </w:p>
                </w:txbxContent>
              </v:textbox>
              <w10:wrap type="none"/>
            </v:shape>
            <v:shape style="position:absolute;left:1104;top:-5595;width:3353;height:408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PERSONA(S)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A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FAVOR</w:t>
                    </w:r>
                    <w:r>
                      <w:rPr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DE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QUIEN(ES)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SE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EMITE:</w:t>
                    </w:r>
                  </w:p>
                  <w:p>
                    <w:pPr>
                      <w:spacing w:line="206" w:lineRule="exact" w:before="23"/>
                      <w:ind w:left="214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NOMBRE</w:t>
                    </w:r>
                  </w:p>
                </w:txbxContent>
              </v:textbox>
              <w10:wrap type="none"/>
            </v:shape>
            <v:shape style="position:absolute;left:3465;top:-6133;width:5501;height:255" type="#_x0000_t202" filled="true" fillcolor="#000000" stroked="false">
              <v:textbox inset="0,0,0,0">
                <w:txbxContent>
                  <w:p>
                    <w:pPr>
                      <w:spacing w:before="11"/>
                      <w:ind w:left="1099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FFFF"/>
                        <w:spacing w:val="-1"/>
                        <w:w w:val="105"/>
                        <w:sz w:val="19"/>
                      </w:rPr>
                      <w:t>SOLICITUD</w:t>
                    </w:r>
                    <w:r>
                      <w:rPr>
                        <w:b/>
                        <w:color w:val="FFFFFF"/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9"/>
                      </w:rPr>
                      <w:t>DE</w:t>
                    </w:r>
                    <w:r>
                      <w:rPr>
                        <w:b/>
                        <w:color w:val="FFFFFF"/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9"/>
                      </w:rPr>
                      <w:t>CARTA</w:t>
                    </w:r>
                    <w:r>
                      <w:rPr>
                        <w:b/>
                        <w:color w:val="FFFFFF"/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9"/>
                      </w:rPr>
                      <w:t>DE</w:t>
                    </w:r>
                    <w:r>
                      <w:rPr>
                        <w:b/>
                        <w:color w:val="FFFFFF"/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9"/>
                      </w:rPr>
                      <w:t>NO</w:t>
                    </w:r>
                    <w:r>
                      <w:rPr>
                        <w:b/>
                        <w:color w:val="FFFFFF"/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9"/>
                      </w:rPr>
                      <w:t>PROPIEDAD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t>05.DSR.P02.F09/REV.01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106.32pt;margin-top:11.894121pt;width:67.2pt;height:.72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106.32pt;margin-top:20.041876pt;width:144.96pt;height:.72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6.480011pt;margin-top:20.041876pt;width:141.360pt;height:.72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0"/>
        </w:rPr>
      </w:pPr>
      <w:r>
        <w:rPr/>
        <w:pict>
          <v:rect style="position:absolute;margin-left:106.32pt;margin-top:8.662969pt;width:144.96pt;height:.72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6.480011pt;margin-top:8.662969pt;width:141.360pt;height:.72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0"/>
        </w:rPr>
      </w:pPr>
      <w:r>
        <w:rPr/>
        <w:pict>
          <v:rect style="position:absolute;margin-left:106.32pt;margin-top:8.662969pt;width:144.96pt;height:.72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6.480011pt;margin-top:8.662969pt;width:141.360pt;height:.72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0"/>
        </w:rPr>
      </w:pPr>
      <w:r>
        <w:rPr/>
        <w:pict>
          <v:rect style="position:absolute;margin-left:106.32pt;margin-top:8.662969pt;width:144.96pt;height:.72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6.480011pt;margin-top:8.662969pt;width:141.360pt;height:.72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0"/>
        </w:rPr>
      </w:pPr>
      <w:r>
        <w:rPr/>
        <w:pict>
          <v:rect style="position:absolute;margin-left:106.32pt;margin-top:8.662969pt;width:144.96pt;height:.72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6.480011pt;margin-top:8.662969pt;width:141.360pt;height:.72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0"/>
        </w:rPr>
      </w:pPr>
      <w:r>
        <w:rPr/>
        <w:pict>
          <v:rect style="position:absolute;margin-left:106.32pt;margin-top:8.662969pt;width:144.96pt;height:.72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6.480011pt;margin-top:8.662969pt;width:141.360pt;height:.72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70"/>
        <w:ind w:right="103"/>
        <w:jc w:val="right"/>
      </w:pPr>
      <w:r>
        <w:rPr/>
        <w:pict>
          <v:group style="position:absolute;margin-left:42.959999pt;margin-top:-410.321381pt;width:547.7pt;height:414pt;mso-position-horizontal-relative:page;mso-position-vertical-relative:paragraph;z-index:-15849984" coordorigin="859,-8206" coordsize="10954,8280">
            <v:shape style="position:absolute;left:859;top:-8207;width:10954;height:8280" coordorigin="859,-8206" coordsize="10954,8280" path="m8966,-1347l3466,-1347,3466,-1333,8966,-1333,8966,-1347xm10219,-6474l10205,-6474,10205,-6459,10205,-6224,10205,-6210,10205,-5974,9917,-5974,9917,-6210,10205,-6210,10205,-6224,9917,-6224,9917,-6459,10205,-6459,10205,-6474,9917,-6474,9902,-6474,9902,-5960,9917,-5960,10205,-5960,10219,-5960,10219,-5974,10219,-6210,10219,-6224,10219,-6459,10219,-6474xm11429,-2499l8962,-2499,8962,-2485,11429,-2485,11429,-2499xm11429,-2960l8962,-2960,8962,-2946,11429,-2946,11429,-2960xm11429,-3421l8962,-3421,8962,-3406,11429,-3406,11429,-3421xm11429,-3882l8962,-3882,8962,-3867,11429,-3867,11429,-3882xm11429,-4342l8962,-4342,8962,-4328,11429,-4328,11429,-4342xm11429,-4803l8962,-4803,8962,-4789,11429,-4789,11429,-4803xm11784,-5720l11770,-5720,11770,-5706,11770,30,902,30,902,-5706,11770,-5706,11770,-5720,902,-5720,888,-5720,888,-5706,888,30,888,45,902,45,11770,45,11784,45,11784,30,11784,-5706,11784,-5720xm11784,-8178l11770,-8178,11770,-8163,11770,-5749,902,-5749,902,-8163,11770,-8163,11770,-8178,902,-8178,888,-8178,888,-8163,888,-5749,888,-5734,902,-5734,11770,-5734,11784,-5734,11784,-5749,11784,-8163,11784,-8178xm11813,-8206l11798,-8206,11798,-8192,11798,-8163,11798,-5749,11798,-5706,11798,30,11798,59,11770,59,902,59,874,59,874,30,874,-5706,874,-5749,874,-8163,874,-8192,902,-8192,11770,-8192,11798,-8192,11798,-8206,11770,-8206,902,-8206,874,-8206,859,-8206,859,-8192,859,-8163,859,-5749,859,-5706,859,30,859,59,859,74,874,74,902,74,11770,74,11798,74,11813,74,11813,59,11813,30,11813,-5706,11813,-5749,11813,-8163,11813,-8192,11813,-8206xe" filled="true" fillcolor="#000000" stroked="false">
              <v:path arrowok="t"/>
              <v:fill type="solid"/>
            </v:shape>
            <v:shape style="position:absolute;left:10214;top:-7650;width:1296;height:1008" type="#_x0000_t75" stroked="false">
              <v:imagedata r:id="rId7" o:title=""/>
            </v:shape>
            <v:shape style="position:absolute;left:1632;top:-7828;width:1052;height:1162" type="#_x0000_t75" stroked="false">
              <v:imagedata r:id="rId6" o:title=""/>
            </v:shape>
            <v:shape style="position:absolute;left:9907;top:-7933;width:1542;height:2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w w:val="104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rFonts w:ascii="Times New Roman"/>
                        <w:sz w:val="17"/>
                        <w:shd w:fill="D9D9D9" w:color="auto" w:val="clear"/>
                      </w:rPr>
                      <w:t>  </w:t>
                    </w:r>
                    <w:r>
                      <w:rPr>
                        <w:rFonts w:ascii="Times New Roman"/>
                        <w:spacing w:val="-9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  <w:shd w:fill="D9D9D9" w:color="auto" w:val="clear"/>
                      </w:rPr>
                      <w:t>Forma</w:t>
                    </w:r>
                    <w:r>
                      <w:rPr>
                        <w:b/>
                        <w:spacing w:val="-5"/>
                        <w:w w:val="105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  <w:shd w:fill="D9D9D9" w:color="auto" w:val="clear"/>
                      </w:rPr>
                      <w:t>I-02-2019</w:t>
                    </w:r>
                    <w:r>
                      <w:rPr>
                        <w:b/>
                        <w:spacing w:val="-5"/>
                        <w:sz w:val="17"/>
                        <w:shd w:fill="D9D9D9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504;top:-7673;width:5215;height:1196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305" w:right="20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SECRETARIA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t>DE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t>HACIENDA</w:t>
                    </w:r>
                  </w:p>
                  <w:p>
                    <w:pPr>
                      <w:spacing w:line="259" w:lineRule="auto" w:before="17"/>
                      <w:ind w:left="305" w:right="21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INSTITUTO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CATASTRAL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Y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REGISTRAL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DEL</w:t>
                    </w:r>
                    <w:r>
                      <w:rPr>
                        <w:spacing w:val="1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ESTADO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SONORA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DIRECCION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GENERAL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DE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SERVICIOS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REGISTRALES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tabs>
                        <w:tab w:pos="5097" w:val="left" w:leader="none"/>
                      </w:tabs>
                      <w:spacing w:line="23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9"/>
                      </w:rPr>
                      <w:t>OFICINA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9"/>
                      </w:rPr>
                      <w:t>JURISDICCIONAL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t>DE:</w:t>
                    </w:r>
                    <w:r>
                      <w:rPr>
                        <w:rFonts w:ascii="Times New Roman"/>
                        <w:w w:val="105"/>
                        <w:sz w:val="19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9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574;top:-6411;width:54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FECHA:</w:t>
                    </w:r>
                  </w:p>
                </w:txbxContent>
              </v:textbox>
              <w10:wrap type="none"/>
            </v:shape>
            <v:shape style="position:absolute;left:9940;top:-6660;width:1223;height:682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Tipo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servicio:</w:t>
                    </w:r>
                  </w:p>
                  <w:p>
                    <w:pPr>
                      <w:spacing w:before="42"/>
                      <w:ind w:left="30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Normal</w:t>
                    </w:r>
                  </w:p>
                  <w:p>
                    <w:pPr>
                      <w:spacing w:line="230" w:lineRule="exact" w:before="23"/>
                      <w:ind w:left="307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Urgente</w:t>
                    </w:r>
                  </w:p>
                </w:txbxContent>
              </v:textbox>
              <w10:wrap type="none"/>
            </v:shape>
            <v:shape style="position:absolute;left:1838;top:-1292;width:8849;height:855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1791" w:right="1876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NOMBRE</w:t>
                    </w:r>
                    <w:r>
                      <w:rPr>
                        <w:b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Y</w:t>
                    </w:r>
                    <w:r>
                      <w:rPr>
                        <w:b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FIRMA</w:t>
                    </w:r>
                    <w:r>
                      <w:rPr>
                        <w:b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b/>
                        <w:spacing w:val="6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SOLICITANTE</w:t>
                    </w:r>
                  </w:p>
                  <w:p>
                    <w:pPr>
                      <w:spacing w:before="35"/>
                      <w:ind w:left="1794" w:right="1876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ESTOY</w:t>
                    </w:r>
                    <w:r>
                      <w:rPr>
                        <w:spacing w:val="1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ACUERDO</w:t>
                    </w:r>
                    <w:r>
                      <w:rPr>
                        <w:spacing w:val="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</w:t>
                    </w:r>
                    <w:r>
                      <w:rPr>
                        <w:spacing w:val="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LOS</w:t>
                    </w:r>
                    <w:r>
                      <w:rPr>
                        <w:spacing w:val="1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DATOS</w:t>
                    </w:r>
                    <w:r>
                      <w:rPr>
                        <w:spacing w:val="1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ASENTADO</w:t>
                    </w:r>
                    <w:r>
                      <w:rPr>
                        <w:spacing w:val="1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PRESENTE</w:t>
                    </w:r>
                    <w:r>
                      <w:rPr>
                        <w:spacing w:val="1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SOLICITUD</w:t>
                    </w:r>
                  </w:p>
                  <w:p>
                    <w:pPr>
                      <w:spacing w:line="240" w:lineRule="auto" w:before="9"/>
                      <w:rPr>
                        <w:sz w:val="21"/>
                      </w:rPr>
                    </w:pPr>
                  </w:p>
                  <w:p>
                    <w:pPr>
                      <w:tabs>
                        <w:tab w:pos="7840" w:val="left" w:leader="none"/>
                        <w:tab w:pos="8828" w:val="left" w:leader="none"/>
                      </w:tabs>
                      <w:spacing w:line="193" w:lineRule="exact" w:before="0"/>
                      <w:ind w:left="-1" w:right="18" w:firstLine="0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sz w:val="16"/>
                      </w:rPr>
                      <w:t>Hago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constar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que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he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leído</w:t>
                    </w:r>
                    <w:r>
                      <w:rPr>
                        <w:spacing w:val="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acuerdo</w:t>
                    </w:r>
                    <w:r>
                      <w:rPr>
                        <w:spacing w:val="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privacidad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acuerdo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lo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establecido</w:t>
                    </w:r>
                    <w:r>
                      <w:rPr>
                        <w:spacing w:val="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Ley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Transparencia.</w:t>
                    </w:r>
                    <w:r>
                      <w:rPr>
                        <w:spacing w:val="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SI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rFonts w:ascii="Times New Roman" w:hAnsi="Times New Roman"/>
                        <w:sz w:val="16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099;top:-4990;width:7664;height:3161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907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4"/>
                        <w:sz w:val="17"/>
                      </w:rPr>
                      <w:t>1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907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4"/>
                        <w:sz w:val="17"/>
                      </w:rPr>
                      <w:t>2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907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4"/>
                        <w:sz w:val="17"/>
                      </w:rPr>
                      <w:t>3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907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4"/>
                        <w:sz w:val="17"/>
                      </w:rPr>
                      <w:t>4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907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4"/>
                        <w:sz w:val="17"/>
                      </w:rPr>
                      <w:t>5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907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4"/>
                        <w:sz w:val="17"/>
                      </w:rPr>
                      <w:t>6</w:t>
                    </w:r>
                  </w:p>
                  <w:p>
                    <w:pPr>
                      <w:spacing w:line="240" w:lineRule="auto" w:before="11"/>
                      <w:rPr>
                        <w:b/>
                        <w:sz w:val="23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36" w:val="left" w:leader="none"/>
                      </w:tabs>
                      <w:spacing w:before="0"/>
                      <w:ind w:left="135" w:right="0" w:hanging="136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pacing w:val="-1"/>
                        <w:sz w:val="13"/>
                      </w:rPr>
                      <w:t>ANEXAR</w:t>
                    </w:r>
                    <w:r>
                      <w:rPr>
                        <w:b/>
                        <w:spacing w:val="-7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COPIA</w:t>
                    </w:r>
                    <w:r>
                      <w:rPr>
                        <w:b/>
                        <w:spacing w:val="-6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DE</w:t>
                    </w:r>
                    <w:r>
                      <w:rPr>
                        <w:b/>
                        <w:spacing w:val="-5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IDENTIFICACION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DE</w:t>
                    </w:r>
                    <w:r>
                      <w:rPr>
                        <w:b/>
                        <w:spacing w:val="-7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QUIENES</w:t>
                    </w:r>
                    <w:r>
                      <w:rPr>
                        <w:b/>
                        <w:spacing w:val="-3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SE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EMITE</w:t>
                    </w:r>
                    <w:r>
                      <w:rPr>
                        <w:b/>
                        <w:spacing w:val="-6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(ACTA</w:t>
                    </w:r>
                    <w:r>
                      <w:rPr>
                        <w:b/>
                        <w:spacing w:val="-7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DE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NACIMIENTO</w:t>
                    </w:r>
                    <w:r>
                      <w:rPr>
                        <w:b/>
                        <w:spacing w:val="-6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Y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CREDENCIAL</w:t>
                    </w:r>
                    <w:r>
                      <w:rPr>
                        <w:b/>
                        <w:spacing w:val="-6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DE</w:t>
                    </w:r>
                    <w:r>
                      <w:rPr>
                        <w:b/>
                        <w:spacing w:val="-5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ELECTOR)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66" w:val="left" w:leader="none"/>
                      </w:tabs>
                      <w:spacing w:line="156" w:lineRule="exact" w:before="72"/>
                      <w:ind w:left="165" w:right="0" w:hanging="166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pacing w:val="-1"/>
                        <w:sz w:val="13"/>
                      </w:rPr>
                      <w:t>LA</w:t>
                    </w:r>
                    <w:r>
                      <w:rPr>
                        <w:b/>
                        <w:spacing w:val="-7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BUSQUEDA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SE</w:t>
                    </w:r>
                    <w:r>
                      <w:rPr>
                        <w:b/>
                        <w:spacing w:val="-6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REALIZARA</w:t>
                    </w:r>
                    <w:r>
                      <w:rPr>
                        <w:b/>
                        <w:spacing w:val="-6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EXCLUSIVAMENTE</w:t>
                    </w:r>
                    <w:r>
                      <w:rPr>
                        <w:b/>
                        <w:spacing w:val="-5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EN</w:t>
                    </w:r>
                    <w:r>
                      <w:rPr>
                        <w:b/>
                        <w:spacing w:val="-3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BASE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pacing w:val="-1"/>
                        <w:sz w:val="13"/>
                      </w:rPr>
                      <w:t>A</w:t>
                    </w:r>
                    <w:r>
                      <w:rPr>
                        <w:b/>
                        <w:spacing w:val="-6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LA</w:t>
                    </w:r>
                    <w:r>
                      <w:rPr>
                        <w:b/>
                        <w:spacing w:val="-7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INFORMACIÓN</w:t>
                    </w:r>
                    <w:r>
                      <w:rPr>
                        <w:b/>
                        <w:spacing w:val="-3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Y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CARACTERES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EXACTOS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PROPORCIONADOS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POR</w:t>
                    </w:r>
                    <w:r>
                      <w:rPr>
                        <w:b/>
                        <w:spacing w:val="-7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EL</w:t>
                    </w:r>
                    <w:r>
                      <w:rPr>
                        <w:b/>
                        <w:spacing w:val="-7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USUARIO.</w:t>
                    </w:r>
                  </w:p>
                </w:txbxContent>
              </v:textbox>
              <w10:wrap type="none"/>
            </v:shape>
            <v:shape style="position:absolute;left:9436;top:-5451;width:154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APELLIDO</w:t>
                    </w:r>
                    <w:r>
                      <w:rPr>
                        <w:b/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MATERNO</w:t>
                    </w:r>
                  </w:p>
                </w:txbxContent>
              </v:textbox>
              <w10:wrap type="none"/>
            </v:shape>
            <v:shape style="position:absolute;left:6216;top:-5451;width:1490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7"/>
                      </w:rPr>
                      <w:t>APELLIDO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PATERNO</w:t>
                    </w:r>
                  </w:p>
                </w:txbxContent>
              </v:textbox>
              <w10:wrap type="none"/>
            </v:shape>
            <v:shape style="position:absolute;left:1104;top:-5681;width:3353;height:408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PERSONA(S)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A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FAVOR</w:t>
                    </w:r>
                    <w:r>
                      <w:rPr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DE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QUIEN(ES)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SE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EMITE:</w:t>
                    </w:r>
                  </w:p>
                  <w:p>
                    <w:pPr>
                      <w:spacing w:line="206" w:lineRule="exact" w:before="23"/>
                      <w:ind w:left="214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NOMBRE</w:t>
                    </w:r>
                  </w:p>
                </w:txbxContent>
              </v:textbox>
              <w10:wrap type="none"/>
            </v:shape>
            <v:shape style="position:absolute;left:3465;top:-6217;width:5501;height:252" type="#_x0000_t202" filled="true" fillcolor="#000000" stroked="false">
              <v:textbox inset="0,0,0,0">
                <w:txbxContent>
                  <w:p>
                    <w:pPr>
                      <w:spacing w:before="8"/>
                      <w:ind w:left="1099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FFFF"/>
                        <w:spacing w:val="-1"/>
                        <w:w w:val="105"/>
                        <w:sz w:val="19"/>
                      </w:rPr>
                      <w:t>SOLICITUD</w:t>
                    </w:r>
                    <w:r>
                      <w:rPr>
                        <w:b/>
                        <w:color w:val="FFFFFF"/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9"/>
                      </w:rPr>
                      <w:t>DE</w:t>
                    </w:r>
                    <w:r>
                      <w:rPr>
                        <w:b/>
                        <w:color w:val="FFFFFF"/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9"/>
                      </w:rPr>
                      <w:t>CARTA</w:t>
                    </w:r>
                    <w:r>
                      <w:rPr>
                        <w:b/>
                        <w:color w:val="FFFFFF"/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9"/>
                      </w:rPr>
                      <w:t>DE</w:t>
                    </w:r>
                    <w:r>
                      <w:rPr>
                        <w:b/>
                        <w:color w:val="FFFFFF"/>
                        <w:spacing w:val="-11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9"/>
                      </w:rPr>
                      <w:t>NO</w:t>
                    </w:r>
                    <w:r>
                      <w:rPr>
                        <w:b/>
                        <w:color w:val="FFFFFF"/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9"/>
                      </w:rPr>
                      <w:t>PROPIEDAD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t>05.DSR.P02.F09/REV.01</w:t>
      </w:r>
    </w:p>
    <w:sectPr>
      <w:type w:val="continuous"/>
      <w:pgSz w:w="12240" w:h="20160"/>
      <w:pgMar w:top="1180" w:bottom="280" w:left="9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35" w:hanging="136"/>
        <w:jc w:val="left"/>
      </w:pPr>
      <w:rPr>
        <w:rFonts w:hint="default" w:ascii="Calibri" w:hAnsi="Calibri" w:eastAsia="Calibri" w:cs="Calibri"/>
        <w:b/>
        <w:bCs/>
        <w:w w:val="99"/>
        <w:sz w:val="13"/>
        <w:szCs w:val="1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92" w:hanging="1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44" w:hanging="1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96" w:hanging="1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149" w:hanging="1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01" w:hanging="1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653" w:hanging="1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406" w:hanging="1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158" w:hanging="13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35" w:hanging="136"/>
        <w:jc w:val="left"/>
      </w:pPr>
      <w:rPr>
        <w:rFonts w:hint="default" w:ascii="Calibri" w:hAnsi="Calibri" w:eastAsia="Calibri" w:cs="Calibri"/>
        <w:b/>
        <w:bCs/>
        <w:w w:val="99"/>
        <w:sz w:val="13"/>
        <w:szCs w:val="1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92" w:hanging="1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44" w:hanging="1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96" w:hanging="1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149" w:hanging="1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01" w:hanging="1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653" w:hanging="1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406" w:hanging="1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158" w:hanging="136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2022-02-18T20:43:43Z</dcterms:created>
  <dcterms:modified xsi:type="dcterms:W3CDTF">2022-02-18T20:43:43Z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LastSaved">
    <vt:filetime>2022-02-18T00:00:00Z</vt:filetime>
  </property>
</Properties>
</file>